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A" w:rsidRDefault="004E4B5C">
      <w:r>
        <w:t xml:space="preserve">Notes for Sharing </w:t>
      </w:r>
      <w:proofErr w:type="gramStart"/>
      <w:r>
        <w:t>a Snickers</w:t>
      </w:r>
      <w:proofErr w:type="gramEnd"/>
      <w:r>
        <w:t>:</w:t>
      </w:r>
    </w:p>
    <w:p w:rsidR="004E4B5C" w:rsidRDefault="004E4B5C"/>
    <w:p w:rsidR="004E4B5C" w:rsidRDefault="004E4B5C"/>
    <w:p w:rsidR="004E4B5C" w:rsidRDefault="004E4B5C">
      <w:r>
        <w:t>Cue Slide 2:</w:t>
      </w:r>
    </w:p>
    <w:p w:rsidR="004E4B5C" w:rsidRDefault="004E4B5C">
      <w:r>
        <w:t>Ask the teachers to arrange themselves into groups of 5.</w:t>
      </w:r>
    </w:p>
    <w:p w:rsidR="004E4B5C" w:rsidRDefault="004E4B5C"/>
    <w:p w:rsidR="004E4B5C" w:rsidRDefault="004E4B5C">
      <w:r>
        <w:t xml:space="preserve">After </w:t>
      </w:r>
      <w:proofErr w:type="gramStart"/>
      <w:r>
        <w:t>the are</w:t>
      </w:r>
      <w:proofErr w:type="gramEnd"/>
      <w:r>
        <w:t xml:space="preserve"> in groups of 5, explain that they will be asked to share something, but you want to give them the parameters for sharing first.</w:t>
      </w:r>
    </w:p>
    <w:p w:rsidR="004E4B5C" w:rsidRDefault="004E4B5C"/>
    <w:p w:rsidR="004E4B5C" w:rsidRDefault="004E4B5C"/>
    <w:p w:rsidR="004E4B5C" w:rsidRDefault="004E4B5C">
      <w:r>
        <w:t>Cue Slide 3:</w:t>
      </w:r>
    </w:p>
    <w:p w:rsidR="004E4B5C" w:rsidRDefault="004E4B5C"/>
    <w:p w:rsidR="004E4B5C" w:rsidRDefault="004E4B5C">
      <w:r>
        <w:t xml:space="preserve">The first parameter is that everyone’s share must </w:t>
      </w:r>
      <w:r w:rsidRPr="004E4B5C">
        <w:rPr>
          <w:u w:val="single"/>
        </w:rPr>
        <w:t>look</w:t>
      </w:r>
      <w:r>
        <w:t xml:space="preserve"> exactly like everyone else’s share. (This refers to the size of any pieces, NOT to the chocolate coating.)  </w:t>
      </w:r>
    </w:p>
    <w:p w:rsidR="004E4B5C" w:rsidRDefault="004E4B5C">
      <w:r>
        <w:tab/>
        <w:t>(</w:t>
      </w:r>
      <w:proofErr w:type="spellStart"/>
      <w:proofErr w:type="gramStart"/>
      <w:r>
        <w:t>ie</w:t>
      </w:r>
      <w:proofErr w:type="spellEnd"/>
      <w:proofErr w:type="gramEnd"/>
      <w:r>
        <w:t xml:space="preserve">, if one person had a big chunk, and someone else had the same amount, </w:t>
      </w:r>
    </w:p>
    <w:p w:rsidR="004E4B5C" w:rsidRDefault="004E4B5C" w:rsidP="004E4B5C">
      <w:pPr>
        <w:ind w:firstLine="720"/>
      </w:pPr>
      <w:proofErr w:type="gramStart"/>
      <w:r>
        <w:t>but</w:t>
      </w:r>
      <w:proofErr w:type="gramEnd"/>
      <w:r>
        <w:t xml:space="preserve"> cut into smaller pieces, this would not meet this parameter)</w:t>
      </w:r>
    </w:p>
    <w:p w:rsidR="004E4B5C" w:rsidRDefault="004E4B5C" w:rsidP="004E4B5C">
      <w:pPr>
        <w:ind w:firstLine="720"/>
      </w:pPr>
    </w:p>
    <w:p w:rsidR="004E4B5C" w:rsidRDefault="004E4B5C" w:rsidP="004E4B5C">
      <w:r>
        <w:t>The second parameter is to try and use the fewest number of cuts.</w:t>
      </w:r>
    </w:p>
    <w:p w:rsidR="004E4B5C" w:rsidRDefault="004E4B5C" w:rsidP="004E4B5C"/>
    <w:p w:rsidR="004E4B5C" w:rsidRDefault="004E4B5C" w:rsidP="004E4B5C"/>
    <w:p w:rsidR="00286D29" w:rsidRDefault="004E4B5C" w:rsidP="004E4B5C">
      <w:r>
        <w:t>Once there is c</w:t>
      </w:r>
      <w:r w:rsidR="00286D29">
        <w:t>larity about the two parameters…</w:t>
      </w:r>
    </w:p>
    <w:p w:rsidR="00286D29" w:rsidRDefault="00286D29" w:rsidP="004E4B5C"/>
    <w:p w:rsidR="00286D29" w:rsidRDefault="00286D29" w:rsidP="004E4B5C">
      <w:r>
        <w:t>Cue Slide 4:</w:t>
      </w:r>
    </w:p>
    <w:p w:rsidR="00286D29" w:rsidRDefault="00286D29" w:rsidP="004E4B5C"/>
    <w:p w:rsidR="00286D29" w:rsidRDefault="00286D29" w:rsidP="004E4B5C">
      <w:r>
        <w:t>Share 3 Snickers between 5 people.</w:t>
      </w:r>
    </w:p>
    <w:p w:rsidR="00286D29" w:rsidRDefault="00286D29" w:rsidP="004E4B5C"/>
    <w:p w:rsidR="00286D29" w:rsidRDefault="00286D29" w:rsidP="004E4B5C">
      <w:r>
        <w:t>After a solution is decided upon and cuts made, represent your solution in fractional notation.</w:t>
      </w:r>
      <w:r>
        <w:br/>
      </w:r>
    </w:p>
    <w:p w:rsidR="00286D29" w:rsidRPr="00286D29" w:rsidRDefault="00286D29" w:rsidP="004E4B5C">
      <w:pPr>
        <w:rPr>
          <w:b/>
        </w:rPr>
      </w:pPr>
      <w:r>
        <w:t>[</w:t>
      </w:r>
      <w:proofErr w:type="gramStart"/>
      <w:r>
        <w:rPr>
          <w:b/>
        </w:rPr>
        <w:t>ideal</w:t>
      </w:r>
      <w:proofErr w:type="gramEnd"/>
      <w:r>
        <w:rPr>
          <w:b/>
        </w:rPr>
        <w:t xml:space="preserve"> answer is ½ + 1/10]</w:t>
      </w:r>
    </w:p>
    <w:p w:rsidR="00286D29" w:rsidRDefault="00286D29" w:rsidP="004E4B5C"/>
    <w:p w:rsidR="00286D29" w:rsidRDefault="00286D29" w:rsidP="004E4B5C">
      <w:r>
        <w:t>(If there are multiple pieces, each piece must be part of that representation)</w:t>
      </w:r>
    </w:p>
    <w:p w:rsidR="00286D29" w:rsidRDefault="00286D29" w:rsidP="004E4B5C"/>
    <w:p w:rsidR="00286D29" w:rsidRDefault="00286D29" w:rsidP="004E4B5C"/>
    <w:p w:rsidR="00286D29" w:rsidRDefault="00286D29" w:rsidP="004E4B5C">
      <w:r>
        <w:t>Final questions:</w:t>
      </w:r>
    </w:p>
    <w:p w:rsidR="00286D29" w:rsidRDefault="00286D29" w:rsidP="004E4B5C">
      <w:r>
        <w:t xml:space="preserve">What fractional part of a candy bar does each person get?  </w:t>
      </w:r>
    </w:p>
    <w:p w:rsidR="00286D29" w:rsidRDefault="00286D29" w:rsidP="004E4B5C"/>
    <w:p w:rsidR="00286D29" w:rsidRDefault="00286D29" w:rsidP="004E4B5C">
      <w:pPr>
        <w:rPr>
          <w:b/>
        </w:rPr>
      </w:pPr>
      <w:r>
        <w:rPr>
          <w:b/>
        </w:rPr>
        <w:t>[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is 3/5]</w:t>
      </w:r>
    </w:p>
    <w:p w:rsidR="00286D29" w:rsidRPr="00286D29" w:rsidRDefault="00286D29" w:rsidP="004E4B5C">
      <w:pPr>
        <w:rPr>
          <w:b/>
        </w:rPr>
      </w:pPr>
    </w:p>
    <w:p w:rsidR="00286D29" w:rsidRDefault="00286D29" w:rsidP="004E4B5C">
      <w:r>
        <w:t>How does that compare to your group’s physical solution?</w:t>
      </w:r>
    </w:p>
    <w:p w:rsidR="00286D29" w:rsidRDefault="00286D29" w:rsidP="004E4B5C"/>
    <w:p w:rsidR="00286D29" w:rsidRDefault="00286D29" w:rsidP="004E4B5C"/>
    <w:p w:rsidR="00286D29" w:rsidRDefault="00286D29" w:rsidP="004E4B5C">
      <w:r>
        <w:t xml:space="preserve">If the Second Parameter </w:t>
      </w:r>
      <w:r w:rsidR="009B5452">
        <w:t xml:space="preserve">had not been given, what might your solution have looked like? </w:t>
      </w:r>
    </w:p>
    <w:p w:rsidR="009B5452" w:rsidRDefault="009B5452" w:rsidP="004E4B5C">
      <w:r>
        <w:t>How does this compare to your other numerical represenations?</w:t>
      </w:r>
      <w:bookmarkStart w:id="0" w:name="_GoBack"/>
      <w:bookmarkEnd w:id="0"/>
    </w:p>
    <w:sectPr w:rsidR="009B5452" w:rsidSect="00904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C"/>
    <w:rsid w:val="00286D29"/>
    <w:rsid w:val="004E4B5C"/>
    <w:rsid w:val="00904B9A"/>
    <w:rsid w:val="009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B7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dc:description/>
  <cp:lastModifiedBy>Halcyon Foster</cp:lastModifiedBy>
  <cp:revision>1</cp:revision>
  <dcterms:created xsi:type="dcterms:W3CDTF">2013-10-02T04:26:00Z</dcterms:created>
  <dcterms:modified xsi:type="dcterms:W3CDTF">2013-10-02T04:49:00Z</dcterms:modified>
</cp:coreProperties>
</file>